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443"/>
        <w:gridCol w:w="511"/>
        <w:gridCol w:w="2443"/>
        <w:gridCol w:w="455"/>
        <w:gridCol w:w="3685"/>
        <w:gridCol w:w="7"/>
      </w:tblGrid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73730B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tr-TR"/>
              </w:rPr>
              <w:t> </w:t>
            </w:r>
            <w:r w:rsidR="00BE3E24" w:rsidRPr="0073730B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Adaçayı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38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Pelin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64</w:t>
            </w: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Alıç 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Cratageus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monogyna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Anason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39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Rezene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65</w:t>
            </w: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Domuz turpu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Cycleman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coum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Aslanpençesi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40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Safran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66</w:t>
            </w: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Yüksükotu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Digitalis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purpurea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Aspir</w:t>
            </w:r>
            <w:proofErr w:type="spellEnd"/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41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Salep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67</w:t>
            </w: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Çörekotu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Echinophora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tenuifolia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Biberiye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42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Sarı kantaron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176219">
              <w:rPr>
                <w:rFonts w:ascii="Times New Roman" w:eastAsia="Times New Roman" w:hAnsi="Times New Roman" w:cs="Times New Roman"/>
                <w:lang w:eastAsia="tr-TR"/>
              </w:rPr>
              <w:t>68</w:t>
            </w: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176219">
              <w:rPr>
                <w:rFonts w:ascii="Times New Roman" w:hAnsi="Times New Roman" w:cs="Times New Roman"/>
              </w:rPr>
              <w:t>Altınotu</w:t>
            </w:r>
            <w:proofErr w:type="spellEnd"/>
            <w:r w:rsidRPr="00176219">
              <w:rPr>
                <w:rFonts w:ascii="Times New Roman" w:hAnsi="Times New Roman" w:cs="Times New Roman"/>
              </w:rPr>
              <w:t>   (</w:t>
            </w:r>
            <w:proofErr w:type="spellStart"/>
            <w:r w:rsidRPr="00176219">
              <w:rPr>
                <w:rFonts w:ascii="Times New Roman" w:hAnsi="Times New Roman" w:cs="Times New Roman"/>
              </w:rPr>
              <w:t>Ceterach</w:t>
            </w:r>
            <w:proofErr w:type="spellEnd"/>
            <w:r w:rsidRPr="001762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6219">
              <w:rPr>
                <w:rFonts w:ascii="Times New Roman" w:hAnsi="Times New Roman" w:cs="Times New Roman"/>
              </w:rPr>
              <w:t>officinarum</w:t>
            </w:r>
            <w:proofErr w:type="spellEnd"/>
            <w:r w:rsidRPr="00176219">
              <w:rPr>
                <w:rFonts w:ascii="Times New Roman" w:hAnsi="Times New Roman" w:cs="Times New Roman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6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Civanperçemi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43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Sarımsak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176219">
              <w:rPr>
                <w:rFonts w:ascii="Times New Roman" w:eastAsia="Times New Roman" w:hAnsi="Times New Roman" w:cs="Times New Roman"/>
                <w:lang w:eastAsia="tr-TR"/>
              </w:rPr>
              <w:t>69</w:t>
            </w: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176219">
              <w:rPr>
                <w:rFonts w:ascii="Times New Roman" w:hAnsi="Times New Roman" w:cs="Times New Roman"/>
              </w:rPr>
              <w:t>Karahindiba  (</w:t>
            </w:r>
            <w:proofErr w:type="spellStart"/>
            <w:r w:rsidRPr="00176219">
              <w:rPr>
                <w:rFonts w:ascii="Times New Roman" w:hAnsi="Times New Roman" w:cs="Times New Roman"/>
              </w:rPr>
              <w:t>Taraxacum</w:t>
            </w:r>
            <w:proofErr w:type="spellEnd"/>
            <w:r w:rsidRPr="001762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6219">
              <w:rPr>
                <w:rFonts w:ascii="Times New Roman" w:hAnsi="Times New Roman" w:cs="Times New Roman"/>
              </w:rPr>
              <w:t>officinale</w:t>
            </w:r>
            <w:proofErr w:type="spellEnd"/>
            <w:r w:rsidRPr="00176219">
              <w:rPr>
                <w:rFonts w:ascii="Times New Roman" w:hAnsi="Times New Roman" w:cs="Times New Roman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Çakşır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44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before="100" w:beforeAutospacing="1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Sumak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176219" w:rsidRDefault="00BE3E24" w:rsidP="000F66F5">
            <w:pPr>
              <w:spacing w:before="100" w:beforeAutospacing="1" w:after="100" w:afterAutospacing="1" w:line="360" w:lineRule="atLeast"/>
              <w:rPr>
                <w:rFonts w:ascii="Times New Roman" w:hAnsi="Times New Roman" w:cs="Times New Roman"/>
              </w:rPr>
            </w:pPr>
            <w:r w:rsidRPr="0017621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176219" w:rsidRDefault="00BE3E24" w:rsidP="000F66F5">
            <w:pPr>
              <w:spacing w:before="100" w:beforeAutospacing="1" w:after="100" w:afterAutospacing="1" w:line="360" w:lineRule="atLeast"/>
              <w:rPr>
                <w:rFonts w:ascii="Times New Roman" w:hAnsi="Times New Roman" w:cs="Times New Roman"/>
              </w:rPr>
            </w:pPr>
            <w:r w:rsidRPr="00176219">
              <w:rPr>
                <w:rFonts w:ascii="Times New Roman" w:hAnsi="Times New Roman" w:cs="Times New Roman"/>
              </w:rPr>
              <w:t>Karaasma  (</w:t>
            </w:r>
            <w:proofErr w:type="spellStart"/>
            <w:r w:rsidRPr="00176219">
              <w:rPr>
                <w:rFonts w:ascii="Times New Roman" w:hAnsi="Times New Roman" w:cs="Times New Roman"/>
              </w:rPr>
              <w:t>Tamus</w:t>
            </w:r>
            <w:proofErr w:type="spellEnd"/>
            <w:r w:rsidRPr="001762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6219">
              <w:rPr>
                <w:rFonts w:ascii="Times New Roman" w:hAnsi="Times New Roman" w:cs="Times New Roman"/>
              </w:rPr>
              <w:t>comminus</w:t>
            </w:r>
            <w:proofErr w:type="spellEnd"/>
            <w:r w:rsidRPr="00176219">
              <w:rPr>
                <w:rFonts w:ascii="Times New Roman" w:hAnsi="Times New Roman" w:cs="Times New Roman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8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Çemen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45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Şerbetçiotu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176219" w:rsidRDefault="00BE3E24" w:rsidP="000F66F5">
            <w:pPr>
              <w:spacing w:after="0" w:line="360" w:lineRule="atLeast"/>
              <w:rPr>
                <w:rFonts w:ascii="Times New Roman" w:hAnsi="Times New Roman" w:cs="Times New Roman"/>
              </w:rPr>
            </w:pPr>
            <w:r w:rsidRPr="0017621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176219" w:rsidRDefault="00BE3E24" w:rsidP="000F66F5">
            <w:pPr>
              <w:spacing w:after="0" w:line="360" w:lineRule="atLeast"/>
              <w:rPr>
                <w:rFonts w:ascii="Times New Roman" w:hAnsi="Times New Roman" w:cs="Times New Roman"/>
              </w:rPr>
            </w:pPr>
            <w:r w:rsidRPr="00176219">
              <w:rPr>
                <w:rFonts w:ascii="Times New Roman" w:hAnsi="Times New Roman" w:cs="Times New Roman"/>
              </w:rPr>
              <w:t>Kuzukulağı  (</w:t>
            </w:r>
            <w:proofErr w:type="spellStart"/>
            <w:r w:rsidRPr="00176219">
              <w:rPr>
                <w:rFonts w:ascii="Times New Roman" w:hAnsi="Times New Roman" w:cs="Times New Roman"/>
              </w:rPr>
              <w:t>Rumex</w:t>
            </w:r>
            <w:proofErr w:type="spellEnd"/>
            <w:r w:rsidRPr="001762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6219">
              <w:rPr>
                <w:rFonts w:ascii="Times New Roman" w:hAnsi="Times New Roman" w:cs="Times New Roman"/>
              </w:rPr>
              <w:t>acetocela</w:t>
            </w:r>
            <w:proofErr w:type="spellEnd"/>
            <w:r w:rsidRPr="00176219">
              <w:rPr>
                <w:rFonts w:ascii="Times New Roman" w:hAnsi="Times New Roman" w:cs="Times New Roman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9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Çörekotu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46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Zencefil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176219" w:rsidRDefault="00BE3E24" w:rsidP="000F66F5">
            <w:pPr>
              <w:spacing w:after="0" w:line="360" w:lineRule="atLeast"/>
              <w:rPr>
                <w:rFonts w:ascii="Times New Roman" w:hAnsi="Times New Roman" w:cs="Times New Roman"/>
              </w:rPr>
            </w:pPr>
            <w:r w:rsidRPr="0017621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176219" w:rsidRDefault="00BE3E24" w:rsidP="000F66F5">
            <w:pPr>
              <w:spacing w:after="0" w:line="360" w:lineRule="atLeast"/>
              <w:rPr>
                <w:rFonts w:ascii="Times New Roman" w:hAnsi="Times New Roman" w:cs="Times New Roman"/>
              </w:rPr>
            </w:pPr>
            <w:r w:rsidRPr="00176219">
              <w:rPr>
                <w:rFonts w:ascii="Times New Roman" w:hAnsi="Times New Roman" w:cs="Times New Roman"/>
              </w:rPr>
              <w:t>Ihlamur (</w:t>
            </w:r>
            <w:proofErr w:type="spellStart"/>
            <w:r w:rsidRPr="00176219">
              <w:rPr>
                <w:rFonts w:ascii="Times New Roman" w:hAnsi="Times New Roman" w:cs="Times New Roman"/>
              </w:rPr>
              <w:t>Tilia</w:t>
            </w:r>
            <w:proofErr w:type="spellEnd"/>
            <w:r w:rsidRPr="001762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6219">
              <w:rPr>
                <w:rFonts w:ascii="Times New Roman" w:hAnsi="Times New Roman" w:cs="Times New Roman"/>
              </w:rPr>
              <w:t>argentea</w:t>
            </w:r>
            <w:proofErr w:type="spellEnd"/>
            <w:r w:rsidRPr="00176219">
              <w:rPr>
                <w:rFonts w:ascii="Times New Roman" w:hAnsi="Times New Roman" w:cs="Times New Roman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10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Çöven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47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Zerdeçal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11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Dağ çayı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48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Üzerlik otu   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12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Dereotu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49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Hardal      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13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Devedikeni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50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Yağ gülü          </w:t>
            </w:r>
          </w:p>
        </w:tc>
        <w:tc>
          <w:tcPr>
            <w:tcW w:w="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6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14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Ebegümeci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51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Goji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berry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lycium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chinese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 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15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Ekinezya</w:t>
            </w:r>
            <w:proofErr w:type="spellEnd"/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52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Hünnap  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Ziziphus</w:t>
            </w:r>
            <w:proofErr w:type="spellEnd"/>
            <w:r w:rsidR="008B56AD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="008B56AD">
              <w:rPr>
                <w:rFonts w:ascii="Times New Roman" w:eastAsia="Times New Roman" w:hAnsi="Times New Roman" w:cs="Times New Roman"/>
                <w:lang w:eastAsia="tr-TR"/>
              </w:rPr>
              <w:t>jujuba</w:t>
            </w:r>
            <w:proofErr w:type="spellEnd"/>
            <w:r w:rsidR="008B56AD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16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Fesleğen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53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Gümüş düğme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Tanacetum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parthenium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17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Göl soğanı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54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8B56AD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Pire otu 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tr-TR"/>
              </w:rPr>
              <w:t>Anthemis</w:t>
            </w:r>
            <w:proofErr w:type="spellEnd"/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tr-TR"/>
              </w:rPr>
              <w:t>nobilis</w:t>
            </w:r>
            <w:proofErr w:type="spellEnd"/>
            <w:r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18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Hardal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55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Şevketi bostan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Scolymus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hispanicus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19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Haşhaş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56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Meryem ana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20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Hint yağı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46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Zencefil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21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Hodan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47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Zerdeçal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22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Isırgan otu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48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Üzerlik otu   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23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Kapari/ Kebere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49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Hardal      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24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Kekik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50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Yağ gülü          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25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Kırmızı biber</w:t>
            </w:r>
            <w:proofErr w:type="gramEnd"/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51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Goji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berry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lycium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chinese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 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26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Kimyon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52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8B56AD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Hünnap   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tr-TR"/>
              </w:rPr>
              <w:t>Ziziphus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tr-TR"/>
              </w:rPr>
              <w:t>jujuba</w:t>
            </w:r>
            <w:proofErr w:type="spellEnd"/>
            <w:r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27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Kişniş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53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Gümüş düğme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Tanacetum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parthenium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28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Kuşburnu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54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Pire otu  (</w:t>
            </w:r>
            <w:proofErr w:type="spellStart"/>
            <w:r w:rsidR="008B56AD">
              <w:rPr>
                <w:rFonts w:ascii="Times New Roman" w:eastAsia="Times New Roman" w:hAnsi="Times New Roman" w:cs="Times New Roman"/>
                <w:lang w:eastAsia="tr-TR"/>
              </w:rPr>
              <w:t>Anthemis</w:t>
            </w:r>
            <w:proofErr w:type="spellEnd"/>
            <w:r w:rsidR="008B56AD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="008B56AD">
              <w:rPr>
                <w:rFonts w:ascii="Times New Roman" w:eastAsia="Times New Roman" w:hAnsi="Times New Roman" w:cs="Times New Roman"/>
                <w:lang w:eastAsia="tr-TR"/>
              </w:rPr>
              <w:t>nobilis</w:t>
            </w:r>
            <w:proofErr w:type="spellEnd"/>
            <w:r w:rsidR="008B56AD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D651BA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29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Lavanta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55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1BA" w:rsidRPr="0073730B" w:rsidRDefault="00D651BA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Şevketi bostan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Scolymus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hispanicus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lastRenderedPageBreak/>
              <w:t>30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Maydanoz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56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Meryem ana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31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Mayıs papatyası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57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Çobançantası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Capsella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bursa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pastöris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32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Melek otu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58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ind w:right="-57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Geven     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Astragallus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microcephalus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33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Mersin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59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Eşek </w:t>
            </w:r>
            <w:proofErr w:type="gram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hıyarı</w:t>
            </w:r>
            <w:proofErr w:type="gram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  (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Ecballium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elaterium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34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Meyankökü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60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Nezle otu   </w:t>
            </w:r>
            <w:proofErr w:type="gram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(</w:t>
            </w:r>
            <w:proofErr w:type="spellStart"/>
            <w:proofErr w:type="gram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Nepeta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cataria</w:t>
            </w:r>
            <w:proofErr w:type="spellEnd"/>
          </w:p>
        </w:tc>
      </w:tr>
      <w:tr w:rsidR="00BE3E24" w:rsidRPr="0073730B" w:rsidTr="000F66F5">
        <w:trPr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35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Nane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61</w:t>
            </w:r>
          </w:p>
        </w:tc>
        <w:tc>
          <w:tcPr>
            <w:tcW w:w="6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Kısa Mahmut  </w:t>
            </w:r>
            <w:proofErr w:type="gram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(</w:t>
            </w:r>
            <w:proofErr w:type="spellStart"/>
            <w:proofErr w:type="gram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Teucrium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chamaedrys</w:t>
            </w:r>
            <w:proofErr w:type="spellEnd"/>
          </w:p>
        </w:tc>
      </w:tr>
      <w:tr w:rsidR="00BE3E24" w:rsidRPr="0073730B" w:rsidTr="000F66F5">
        <w:trPr>
          <w:gridAfter w:val="1"/>
          <w:wAfter w:w="7" w:type="dxa"/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36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Oğul otu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62</w:t>
            </w:r>
          </w:p>
        </w:tc>
        <w:tc>
          <w:tcPr>
            <w:tcW w:w="658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Defne  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Laurus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nobilis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  <w:tr w:rsidR="00BE3E24" w:rsidRPr="0073730B" w:rsidTr="000F66F5">
        <w:trPr>
          <w:gridAfter w:val="1"/>
          <w:wAfter w:w="7" w:type="dxa"/>
          <w:trHeight w:val="454"/>
          <w:tblCellSpacing w:w="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37</w:t>
            </w:r>
          </w:p>
        </w:tc>
        <w:tc>
          <w:tcPr>
            <w:tcW w:w="2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Öksürük otu</w:t>
            </w:r>
          </w:p>
        </w:tc>
        <w:tc>
          <w:tcPr>
            <w:tcW w:w="5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63</w:t>
            </w:r>
          </w:p>
        </w:tc>
        <w:tc>
          <w:tcPr>
            <w:tcW w:w="658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3E24" w:rsidRPr="0073730B" w:rsidRDefault="00BE3E24" w:rsidP="000F66F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Hatmi   (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Althaea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officinalis</w:t>
            </w:r>
            <w:proofErr w:type="spellEnd"/>
            <w:r w:rsidRPr="0073730B"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</w:p>
        </w:tc>
      </w:tr>
    </w:tbl>
    <w:p w:rsidR="00C65699" w:rsidRDefault="00C65699" w:rsidP="001B2F40"/>
    <w:sectPr w:rsidR="00C65699" w:rsidSect="000371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720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59A" w:rsidRDefault="003D559A" w:rsidP="003D559A">
      <w:pPr>
        <w:spacing w:after="0" w:line="240" w:lineRule="auto"/>
      </w:pPr>
      <w:r>
        <w:separator/>
      </w:r>
    </w:p>
  </w:endnote>
  <w:endnote w:type="continuationSeparator" w:id="0">
    <w:p w:rsidR="003D559A" w:rsidRDefault="003D559A" w:rsidP="003D5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876" w:rsidRDefault="0065287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876" w:rsidRDefault="0065287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876" w:rsidRDefault="006528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59A" w:rsidRDefault="003D559A" w:rsidP="003D559A">
      <w:pPr>
        <w:spacing w:after="0" w:line="240" w:lineRule="auto"/>
      </w:pPr>
      <w:r>
        <w:separator/>
      </w:r>
    </w:p>
  </w:footnote>
  <w:footnote w:type="continuationSeparator" w:id="0">
    <w:p w:rsidR="003D559A" w:rsidRDefault="003D559A" w:rsidP="003D5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876" w:rsidRDefault="0065287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C1E75D37DC4841C8A56B3DE5CDD5295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2F40" w:rsidRDefault="001B2F40" w:rsidP="001B2F40">
        <w:pPr>
          <w:pStyle w:val="stbilgi"/>
          <w:pBdr>
            <w:bottom w:val="thickThinSmallGap" w:sz="24" w:space="1" w:color="622423" w:themeColor="accent2" w:themeShade="7F"/>
          </w:pBdr>
          <w:tabs>
            <w:tab w:val="clear" w:pos="4536"/>
            <w:tab w:val="center" w:pos="426"/>
          </w:tabs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TIBBİ-AROMATİK BİTKİ LİSTESİ    </w:t>
        </w:r>
        <w:r w:rsidR="00652876">
          <w:rPr>
            <w:rFonts w:asciiTheme="majorHAnsi" w:eastAsiaTheme="majorEastAsia" w:hAnsiTheme="majorHAnsi" w:cstheme="majorBidi"/>
            <w:sz w:val="32"/>
            <w:szCs w:val="32"/>
          </w:rPr>
          <w:t xml:space="preserve">                  EK-</w:t>
        </w:r>
        <w:r w:rsidR="00D735BC">
          <w:rPr>
            <w:rFonts w:asciiTheme="majorHAnsi" w:eastAsiaTheme="majorEastAsia" w:hAnsiTheme="majorHAnsi" w:cstheme="majorBidi"/>
            <w:sz w:val="32"/>
            <w:szCs w:val="32"/>
          </w:rPr>
          <w:t>17</w:t>
        </w:r>
      </w:p>
    </w:sdtContent>
  </w:sdt>
  <w:p w:rsidR="003D559A" w:rsidRDefault="003D559A" w:rsidP="003D559A">
    <w:pPr>
      <w:pStyle w:val="stbilgi"/>
      <w:jc w:val="righ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876" w:rsidRDefault="006528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2542"/>
    <w:multiLevelType w:val="multilevel"/>
    <w:tmpl w:val="1FCC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B32667"/>
    <w:multiLevelType w:val="multilevel"/>
    <w:tmpl w:val="FB1E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EC4DC6"/>
    <w:multiLevelType w:val="multilevel"/>
    <w:tmpl w:val="E6866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EC7"/>
    <w:rsid w:val="00037183"/>
    <w:rsid w:val="000754F3"/>
    <w:rsid w:val="000B5F71"/>
    <w:rsid w:val="000F66F5"/>
    <w:rsid w:val="000F7EC7"/>
    <w:rsid w:val="00176219"/>
    <w:rsid w:val="001B2F40"/>
    <w:rsid w:val="003D559A"/>
    <w:rsid w:val="00573928"/>
    <w:rsid w:val="006203C3"/>
    <w:rsid w:val="00652876"/>
    <w:rsid w:val="006A7DD6"/>
    <w:rsid w:val="006F3069"/>
    <w:rsid w:val="0073730B"/>
    <w:rsid w:val="00822D69"/>
    <w:rsid w:val="008B56AD"/>
    <w:rsid w:val="009F2C6F"/>
    <w:rsid w:val="00BB328C"/>
    <w:rsid w:val="00BE3E24"/>
    <w:rsid w:val="00BF6FD1"/>
    <w:rsid w:val="00C65699"/>
    <w:rsid w:val="00CA17F5"/>
    <w:rsid w:val="00D651BA"/>
    <w:rsid w:val="00D735BC"/>
    <w:rsid w:val="00EA7CBC"/>
    <w:rsid w:val="00ED2834"/>
    <w:rsid w:val="00FB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5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559A"/>
  </w:style>
  <w:style w:type="paragraph" w:styleId="Altbilgi">
    <w:name w:val="footer"/>
    <w:basedOn w:val="Normal"/>
    <w:link w:val="AltbilgiChar"/>
    <w:uiPriority w:val="99"/>
    <w:unhideWhenUsed/>
    <w:rsid w:val="003D5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559A"/>
  </w:style>
  <w:style w:type="paragraph" w:styleId="BalonMetni">
    <w:name w:val="Balloon Text"/>
    <w:basedOn w:val="Normal"/>
    <w:link w:val="BalonMetniChar"/>
    <w:uiPriority w:val="99"/>
    <w:semiHidden/>
    <w:unhideWhenUsed/>
    <w:rsid w:val="001B2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5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559A"/>
  </w:style>
  <w:style w:type="paragraph" w:styleId="Altbilgi">
    <w:name w:val="footer"/>
    <w:basedOn w:val="Normal"/>
    <w:link w:val="AltbilgiChar"/>
    <w:uiPriority w:val="99"/>
    <w:unhideWhenUsed/>
    <w:rsid w:val="003D5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559A"/>
  </w:style>
  <w:style w:type="paragraph" w:styleId="BalonMetni">
    <w:name w:val="Balloon Text"/>
    <w:basedOn w:val="Normal"/>
    <w:link w:val="BalonMetniChar"/>
    <w:uiPriority w:val="99"/>
    <w:semiHidden/>
    <w:unhideWhenUsed/>
    <w:rsid w:val="001B2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7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2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989310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7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1E75D37DC4841C8A56B3DE5CDD5295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DEDCB5B-67C6-4103-948C-4CBEE9F457FA}"/>
      </w:docPartPr>
      <w:docPartBody>
        <w:p w:rsidR="00493E05" w:rsidRDefault="005162EC" w:rsidP="005162EC">
          <w:pPr>
            <w:pStyle w:val="C1E75D37DC4841C8A56B3DE5CDD5295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EC"/>
    <w:rsid w:val="00493E05"/>
    <w:rsid w:val="0051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1E75D37DC4841C8A56B3DE5CDD5295B">
    <w:name w:val="C1E75D37DC4841C8A56B3DE5CDD5295B"/>
    <w:rsid w:val="005162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1E75D37DC4841C8A56B3DE5CDD5295B">
    <w:name w:val="C1E75D37DC4841C8A56B3DE5CDD5295B"/>
    <w:rsid w:val="005162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TIBBİ-AROMATİK BİTKİ LİSTESİ                      EK-6</vt:lpstr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TIBBİ-AROMATİK BİTKİ LİSTESİ                      EK-17</dc:title>
  <dc:creator>Ali Bolat</dc:creator>
  <cp:lastModifiedBy>Ali Bolat</cp:lastModifiedBy>
  <cp:revision>3</cp:revision>
  <cp:lastPrinted>2016-03-21T08:41:00Z</cp:lastPrinted>
  <dcterms:created xsi:type="dcterms:W3CDTF">2016-04-08T06:14:00Z</dcterms:created>
  <dcterms:modified xsi:type="dcterms:W3CDTF">2016-04-08T07:32:00Z</dcterms:modified>
</cp:coreProperties>
</file>